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E17F9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Архангельской, 76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уборка снега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20.01.2023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енеральная  механизированная уборка снега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