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6129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Вологодской, </w:t>
      </w:r>
      <w:r>
        <w:rPr>
          <w:rFonts w:ascii="Times New Roman" w:hAnsi="Times New Roman"/>
          <w:sz w:val="24"/>
        </w:rPr>
        <w:t>56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 козырьков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очистка придомовой территории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енеральная </w:t>
      </w:r>
      <w:r>
        <w:rPr>
          <w:rFonts w:ascii="Times New Roman" w:hAnsi="Times New Roman"/>
          <w:sz w:val="24"/>
        </w:rPr>
        <w:t>механизированная уборка снега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Аварийное отключение ООО «Газпром теплоэнерго Вологда», закрытие задвижек на домах.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азвоздушивание системы отопления, после отключения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